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37386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</w:p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4D72C0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4D72C0" w:rsidRDefault="004D72C0" w:rsidP="004D72C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 xml:space="preserve">KATEGORIA:  </w:t>
      </w:r>
      <w:r>
        <w:rPr>
          <w:rFonts w:ascii="Times New Roman" w:hAnsi="Times New Roman" w:cs="Times New Roman"/>
          <w:b/>
          <w:sz w:val="28"/>
        </w:rPr>
        <w:t>MIKRO FIRMA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O Nagrodę w kategorii Mikro Firma mogą ubiegać się podmioty / przedsiębiorstwa prowadzące działalność gospodarczą na terenie województwa dolnośląskiego, które w co najmniej jednym z ostatnich 2 lat zatrudniały średniorocznie mniej niż 10 pracowników.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</w:p>
    <w:p w:rsidR="004D72C0" w:rsidRDefault="004D72C0" w:rsidP="004D72C0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C0" w:rsidRDefault="004D72C0" w:rsidP="004D72C0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itMQIAAGMEAAAOAAAAZHJzL2Uyb0RvYy54bWysVNtu2zAMfR+wfxD0vjgOcmmMOEWXLMOA&#10;bivQ7QMYWbaFyqInKbGzrx8lp2l2wR6G+UEQReqQPEf06rZvNDtK6xSanKejMWfSCCyUqXL+9cvu&#10;zQ1nzoMpQKOROT9Jx2/Xr1+tujaTE6xRF9IyAjEu69qc1963WZI4UcsG3AhbachZom3Ak2mrpLDQ&#10;EXqjk8l4PE86tEVrUUjn6HQ7OPk64pelFP5zWTrpmc451ebjauO6D2uyXkFWWWhrJc5lwD9U0YAy&#10;lPQCtQUP7GDVb1CNEhYdln4ksEmwLJWQsQfqJh3/0s1jDa2MvRA5rr3Q5P4frPh0fLBMFTknoQw0&#10;JNEDasm8fHIeO8luAkVd6zKKfGwp1vdvsSepY7uuvUfx5JjBTQ2mknfWYldLKKjENNxMrq4OOC6A&#10;7LuPWFAuOHiMQH1pm8AfMcIInaQ6XeSRvWeCDqfTxXwxI5cg3zxdppNZTAHZ8+3WOv9eYsPCJueW&#10;5I/ocLx3PlQD2XNISOZQq2KntI6GrfYbbdkR6Kns4ndG/ylMG9blfDmj3H+HGMfvTxChhC24ekil&#10;q7APcZA1ytM0aNWQHJfrkAVC35kihnhQethTM9qcGQ6kDvT6ft9TYKB9j8WJuLY4vHqaUtrUaL9z&#10;1tGLz7n7dgArOdMfDOm1TKfTMCLRmM4WEzLstWd/7QEjCCrnnrNhu/FxrEIbBu9I11JFyl8qOddK&#10;LzkqcZ66MCrXdox6+TesfwAAAP//AwBQSwMEFAAGAAgAAAAhAPn/tOzYAAAABAEAAA8AAABkcnMv&#10;ZG93bnJldi54bWxMj8FOwzAMhu9IvENkJC6IpYONjdJ0Qkg7V2xw9xqvKWucqsm27u0xXOBi6ddv&#10;ff5crEbfqRMNsQ1sYDrJQBHXwbbcGPjYru+XoGJCttgFJgMXirAqr68KzG048zudNqlRAuGYowGX&#10;Up9rHWtHHuMk9MTS7cPgMUkcGm0HPAvcd/ohy560x5blgsOe3hzVh83RC+Xx7jLb7t2hqcLn8quK&#10;62pGU2Nub8bXF1CJxvS3DD/6og6lOO3CkW1UnQF5JP1O6RbZXOLOwPNiDros9H/58hsAAP//AwBQ&#10;SwECLQAUAAYACAAAACEAtoM4kv4AAADhAQAAEwAAAAAAAAAAAAAAAAAAAAAAW0NvbnRlbnRfVHlw&#10;ZXNdLnhtbFBLAQItABQABgAIAAAAIQA4/SH/1gAAAJQBAAALAAAAAAAAAAAAAAAAAC8BAABfcmVs&#10;cy8ucmVsc1BLAQItABQABgAIAAAAIQDMMSitMQIAAGMEAAAOAAAAAAAAAAAAAAAAAC4CAABkcnMv&#10;ZTJvRG9jLnhtbFBLAQItABQABgAIAAAAIQD5/7Ts2AAAAAQBAAAPAAAAAAAAAAAAAAAAAIsEAABk&#10;cnMvZG93bnJldi54bWxQSwUGAAAAAAQABADzAAAAkAUAAAAA&#10;">
                <v:stroke dashstyle="longDash"/>
                <v:textbox>
                  <w:txbxContent>
                    <w:p w:rsidR="004D72C0" w:rsidRDefault="004D72C0" w:rsidP="004D72C0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="0037386F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e-mail:…………………………………………</w:t>
      </w:r>
    </w:p>
    <w:p w:rsidR="00D56CCE" w:rsidRDefault="00D56CCE" w:rsidP="004D72C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D56CCE" w:rsidRDefault="00D56CCE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  <w:bookmarkEnd w:id="0"/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  <w:r w:rsidR="0037386F">
        <w:rPr>
          <w:rFonts w:ascii="Times New Roman" w:hAnsi="Times New Roman" w:cs="Times New Roman"/>
        </w:rPr>
        <w:t xml:space="preserve">  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 FIRMY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SYTUACJA FINANSOWA FIRMY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</w:t>
            </w:r>
            <w:r w:rsidR="0037386F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.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</w:t>
      </w:r>
      <w:r w:rsidR="002164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".</w: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………………………………………</w:t>
      </w:r>
    </w:p>
    <w:p w:rsidR="004D72C0" w:rsidRDefault="004D72C0" w:rsidP="004D72C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ab/>
        <w:t>data i podpis</w:t>
      </w:r>
    </w:p>
    <w:p w:rsidR="004D72C0" w:rsidRDefault="004D72C0" w:rsidP="004D72C0"/>
    <w:p w:rsidR="004D72C0" w:rsidRPr="005F492D" w:rsidRDefault="004D72C0" w:rsidP="004D72C0"/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6E" w:rsidRDefault="00713E6E" w:rsidP="00713EA2">
      <w:pPr>
        <w:spacing w:after="0" w:line="240" w:lineRule="auto"/>
      </w:pPr>
      <w:r>
        <w:separator/>
      </w:r>
    </w:p>
  </w:endnote>
  <w:endnote w:type="continuationSeparator" w:id="0">
    <w:p w:rsidR="00713E6E" w:rsidRDefault="00713E6E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6E" w:rsidRDefault="00713E6E" w:rsidP="00713EA2">
      <w:pPr>
        <w:spacing w:after="0" w:line="240" w:lineRule="auto"/>
      </w:pPr>
      <w:r>
        <w:separator/>
      </w:r>
    </w:p>
  </w:footnote>
  <w:footnote w:type="continuationSeparator" w:id="0">
    <w:p w:rsidR="00713E6E" w:rsidRDefault="00713E6E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713E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19671C">
    <w:pPr>
      <w:pStyle w:val="Nagwek"/>
    </w:pPr>
    <w:r>
      <w:rPr>
        <w:noProof/>
      </w:rPr>
      <w:drawing>
        <wp:inline distT="0" distB="0" distL="0" distR="0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713E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9671C"/>
    <w:rsid w:val="001A74DF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6E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37000"/>
    <w:rsid w:val="00D56CCE"/>
    <w:rsid w:val="00D66F36"/>
    <w:rsid w:val="00D80DD9"/>
    <w:rsid w:val="00DA18E0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CA9E211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1018-0409-41A6-B6CE-D3C0DFAC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4</cp:revision>
  <cp:lastPrinted>2018-01-29T10:29:00Z</cp:lastPrinted>
  <dcterms:created xsi:type="dcterms:W3CDTF">2019-03-11T06:05:00Z</dcterms:created>
  <dcterms:modified xsi:type="dcterms:W3CDTF">2019-03-11T06:17:00Z</dcterms:modified>
</cp:coreProperties>
</file>